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5E760" w14:textId="11ACE725" w:rsidR="0098319E" w:rsidRPr="00884467" w:rsidRDefault="0098319E" w:rsidP="0098319E">
      <w:r w:rsidRPr="00884467">
        <w:t xml:space="preserve">The Clarion City Council met </w:t>
      </w:r>
      <w:r w:rsidR="00EA1A68">
        <w:t>Monday</w:t>
      </w:r>
      <w:r w:rsidRPr="00884467">
        <w:t xml:space="preserve">, </w:t>
      </w:r>
      <w:r w:rsidR="00EA1A68">
        <w:t>February</w:t>
      </w:r>
      <w:r w:rsidR="00247C26">
        <w:t xml:space="preserve"> </w:t>
      </w:r>
      <w:r w:rsidR="00624559">
        <w:t>1</w:t>
      </w:r>
      <w:r w:rsidR="00D42E48">
        <w:t>1</w:t>
      </w:r>
      <w:r w:rsidR="005C24C4">
        <w:t>, 201</w:t>
      </w:r>
      <w:r w:rsidR="00247C26">
        <w:t>9</w:t>
      </w:r>
      <w:r w:rsidRPr="00884467">
        <w:t xml:space="preserve"> at </w:t>
      </w:r>
      <w:r w:rsidR="00EA1A68">
        <w:t>1</w:t>
      </w:r>
      <w:r w:rsidR="00247C26">
        <w:t>1:</w:t>
      </w:r>
      <w:r w:rsidR="00624559">
        <w:t>3</w:t>
      </w:r>
      <w:r w:rsidRPr="00884467">
        <w:t xml:space="preserve">0 </w:t>
      </w:r>
      <w:r w:rsidR="00EA1A68">
        <w:t>a</w:t>
      </w:r>
      <w:r w:rsidRPr="00884467">
        <w:t>m in Council Cham</w:t>
      </w:r>
      <w:r w:rsidR="002D0777">
        <w:t>bers for a budget workshop and special session</w:t>
      </w:r>
      <w:bookmarkStart w:id="0" w:name="_GoBack"/>
      <w:bookmarkEnd w:id="0"/>
      <w:r w:rsidRPr="00884467">
        <w:t xml:space="preserve">.  Present were Mayor Duane Asbe, Council members </w:t>
      </w:r>
      <w:r w:rsidR="00247C26">
        <w:t>Teresa Lancaster</w:t>
      </w:r>
      <w:r w:rsidRPr="00884467">
        <w:t xml:space="preserve">, Dave Maxheimer, Jim Williams, Andy Young, </w:t>
      </w:r>
      <w:r w:rsidR="00247C26">
        <w:t>and</w:t>
      </w:r>
      <w:r w:rsidRPr="00884467">
        <w:t xml:space="preserve"> Dan Hennigar.  Also present were City Administrator Jordan Cook, Public Works Director Jon DeVries, </w:t>
      </w:r>
      <w:r w:rsidR="00624559">
        <w:t>Rec</w:t>
      </w:r>
      <w:r w:rsidR="00247C26">
        <w:t xml:space="preserve"> Director </w:t>
      </w:r>
      <w:r w:rsidR="00624559">
        <w:t>Scott Simmons</w:t>
      </w:r>
      <w:r w:rsidR="00EA1A68">
        <w:t xml:space="preserve">, Assistant Fire Chief Pete Smith, </w:t>
      </w:r>
      <w:r w:rsidR="00247C26">
        <w:t>Fire Chief Gene Rosenbaum</w:t>
      </w:r>
      <w:r w:rsidR="00EA1A68">
        <w:t xml:space="preserve">, </w:t>
      </w:r>
      <w:r w:rsidRPr="00884467">
        <w:t>Police Chief Steve Terhark</w:t>
      </w:r>
      <w:r w:rsidR="00EA1A68">
        <w:t>, Ambulance Director Tiffon Willey, and Library Director Linda Lloyd.</w:t>
      </w:r>
    </w:p>
    <w:p w14:paraId="1CFA185B" w14:textId="4E31DD78" w:rsidR="0098319E" w:rsidRDefault="0098319E" w:rsidP="0098319E">
      <w:r w:rsidRPr="00884467">
        <w:t xml:space="preserve">Mayor Asbe called the meeting to order and polled the council for any conflicts of interest with the agenda.  No conflicts were reported.  A motion made by </w:t>
      </w:r>
      <w:r w:rsidR="00EA1A68">
        <w:t>Lancaster</w:t>
      </w:r>
      <w:r w:rsidR="00247C26">
        <w:t xml:space="preserve"> </w:t>
      </w:r>
      <w:r w:rsidRPr="00884467">
        <w:t>to approve the agenda, seconded by</w:t>
      </w:r>
      <w:r w:rsidR="00247C26">
        <w:t xml:space="preserve">                                    </w:t>
      </w:r>
      <w:proofErr w:type="spellStart"/>
      <w:r w:rsidR="00EA1A68">
        <w:t>Hennigar</w:t>
      </w:r>
      <w:proofErr w:type="spellEnd"/>
      <w:r w:rsidR="00D42E48">
        <w:t>;</w:t>
      </w:r>
      <w:r>
        <w:t xml:space="preserve"> all ayes approved.</w:t>
      </w:r>
    </w:p>
    <w:p w14:paraId="2BB60AF9" w14:textId="3DEAB1AB" w:rsidR="0098319E" w:rsidRDefault="0098319E" w:rsidP="0098319E">
      <w:r>
        <w:t>The Council then moved into the budget workshop</w:t>
      </w:r>
      <w:r w:rsidR="00247C26">
        <w:t>.</w:t>
      </w:r>
      <w:r>
        <w:t xml:space="preserve">  The </w:t>
      </w:r>
      <w:r w:rsidR="00247C26">
        <w:t>Council reviewed</w:t>
      </w:r>
      <w:r>
        <w:t xml:space="preserve"> the proposed FY</w:t>
      </w:r>
      <w:r w:rsidR="00EA1A68">
        <w:t xml:space="preserve">20 </w:t>
      </w:r>
      <w:r>
        <w:t>budgets</w:t>
      </w:r>
      <w:r w:rsidR="00EA1A68">
        <w:t xml:space="preserve"> </w:t>
      </w:r>
      <w:r>
        <w:t xml:space="preserve">for </w:t>
      </w:r>
      <w:r w:rsidR="00EA1A68">
        <w:t>all funds in all departments</w:t>
      </w:r>
      <w:r>
        <w:t xml:space="preserve">.  </w:t>
      </w:r>
    </w:p>
    <w:p w14:paraId="6FAEB4FA" w14:textId="27FDA08B" w:rsidR="00EA1A68" w:rsidRDefault="00EA1A68" w:rsidP="0098319E">
      <w:r>
        <w:t>After reviewing of funds, a motion made by Young</w:t>
      </w:r>
      <w:r w:rsidR="00D42E48">
        <w:t>, seconded by Lancaster,</w:t>
      </w:r>
      <w:r>
        <w:t xml:space="preserve"> was made to approve publication of budget and set public hearing for Wednesday, February 27, 2019 at 12:00 PM on acceptance of the proposed FY20 Budget</w:t>
      </w:r>
      <w:r w:rsidR="00D42E48">
        <w:t>; all ayes approved</w:t>
      </w:r>
    </w:p>
    <w:p w14:paraId="01CFC09D" w14:textId="507F479A" w:rsidR="0098319E" w:rsidRDefault="0098319E" w:rsidP="0098319E">
      <w:r>
        <w:t xml:space="preserve">Motion by </w:t>
      </w:r>
      <w:proofErr w:type="spellStart"/>
      <w:r w:rsidR="00EA1A68">
        <w:t>Hennigar</w:t>
      </w:r>
      <w:proofErr w:type="spellEnd"/>
      <w:r w:rsidR="00884467" w:rsidRPr="00884467">
        <w:t>,</w:t>
      </w:r>
      <w:r>
        <w:t xml:space="preserve"> seconded by </w:t>
      </w:r>
      <w:r w:rsidR="00EA1A68">
        <w:t>Young</w:t>
      </w:r>
      <w:r>
        <w:t xml:space="preserve"> to adjourn, all ayes approved.</w:t>
      </w:r>
    </w:p>
    <w:p w14:paraId="1A1CE575" w14:textId="77777777" w:rsidR="0098319E" w:rsidRDefault="0098319E" w:rsidP="0098319E"/>
    <w:p w14:paraId="619B899A" w14:textId="77777777" w:rsidR="0098319E" w:rsidRDefault="0098319E" w:rsidP="0098319E">
      <w:r>
        <w:t>Respectfully Submitted,</w:t>
      </w:r>
    </w:p>
    <w:p w14:paraId="4D9F0D73" w14:textId="77777777" w:rsidR="00EA1A68" w:rsidRDefault="00EA1A68" w:rsidP="0098319E">
      <w:pPr>
        <w:spacing w:after="0"/>
      </w:pPr>
      <w:r>
        <w:t>Jordan Cook</w:t>
      </w:r>
    </w:p>
    <w:p w14:paraId="3F4D7E88" w14:textId="5298D945" w:rsidR="00624559" w:rsidRDefault="00EA1A68" w:rsidP="0098319E">
      <w:pPr>
        <w:spacing w:after="0"/>
      </w:pPr>
      <w:r>
        <w:t>City Administrator/</w:t>
      </w:r>
      <w:r w:rsidR="00624559">
        <w:t>Clerk</w:t>
      </w:r>
    </w:p>
    <w:p w14:paraId="6C8C1E64" w14:textId="77777777" w:rsidR="0098319E" w:rsidRDefault="0098319E" w:rsidP="0098319E">
      <w:pPr>
        <w:spacing w:after="0"/>
      </w:pPr>
    </w:p>
    <w:p w14:paraId="5676D1E5" w14:textId="77777777" w:rsidR="0098319E" w:rsidRDefault="0098319E" w:rsidP="0098319E">
      <w:pPr>
        <w:spacing w:after="0"/>
      </w:pPr>
    </w:p>
    <w:p w14:paraId="275F29DD" w14:textId="77777777" w:rsidR="0098319E" w:rsidRDefault="0098319E" w:rsidP="0098319E">
      <w:pPr>
        <w:spacing w:after="0"/>
      </w:pPr>
    </w:p>
    <w:p w14:paraId="08D5DDCD" w14:textId="77777777" w:rsidR="0098319E" w:rsidRDefault="0098319E" w:rsidP="0098319E">
      <w:pPr>
        <w:spacing w:after="0"/>
      </w:pPr>
      <w:r>
        <w:t>_____________________________________                     ____________________________________</w:t>
      </w:r>
    </w:p>
    <w:p w14:paraId="0FAAC523" w14:textId="7B4086E6" w:rsidR="0098319E" w:rsidRDefault="0098319E" w:rsidP="0098319E">
      <w:pPr>
        <w:spacing w:after="0"/>
      </w:pPr>
      <w:r>
        <w:t>Jordan Cook, City Administrator</w:t>
      </w:r>
      <w:r>
        <w:tab/>
      </w:r>
      <w:r>
        <w:tab/>
      </w:r>
      <w:r>
        <w:tab/>
      </w:r>
      <w:r>
        <w:tab/>
        <w:t xml:space="preserve"> Duane Asbe, Mayor</w:t>
      </w:r>
    </w:p>
    <w:p w14:paraId="3F3E3372" w14:textId="77777777" w:rsidR="00B46386" w:rsidRDefault="00B46386"/>
    <w:sectPr w:rsidR="00B4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9E"/>
    <w:rsid w:val="0010072F"/>
    <w:rsid w:val="00247C26"/>
    <w:rsid w:val="00285A26"/>
    <w:rsid w:val="002D0777"/>
    <w:rsid w:val="00387261"/>
    <w:rsid w:val="005C24C4"/>
    <w:rsid w:val="00624559"/>
    <w:rsid w:val="007453C2"/>
    <w:rsid w:val="007C20BE"/>
    <w:rsid w:val="00884467"/>
    <w:rsid w:val="0098319E"/>
    <w:rsid w:val="00B46386"/>
    <w:rsid w:val="00D200DA"/>
    <w:rsid w:val="00D42E48"/>
    <w:rsid w:val="00D8298F"/>
    <w:rsid w:val="00E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2AF6"/>
  <w15:chartTrackingRefBased/>
  <w15:docId w15:val="{67FC2FDB-84D4-46CF-83DA-2F27CDC6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Barz</dc:creator>
  <cp:keywords/>
  <dc:description/>
  <cp:lastModifiedBy>Jordan Cook</cp:lastModifiedBy>
  <cp:revision>3</cp:revision>
  <cp:lastPrinted>2018-02-20T18:22:00Z</cp:lastPrinted>
  <dcterms:created xsi:type="dcterms:W3CDTF">2019-02-12T14:18:00Z</dcterms:created>
  <dcterms:modified xsi:type="dcterms:W3CDTF">2019-02-12T14:20:00Z</dcterms:modified>
</cp:coreProperties>
</file>